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38" w:rsidRDefault="00FE6A38" w:rsidP="00FE6A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319">
        <w:rPr>
          <w:rFonts w:ascii="Times New Roman" w:hAnsi="Times New Roman" w:cs="Times New Roman"/>
          <w:b/>
          <w:sz w:val="28"/>
          <w:szCs w:val="28"/>
        </w:rPr>
        <w:t xml:space="preserve">PROTOKÓŁ </w:t>
      </w:r>
      <w:r w:rsidR="005961C5">
        <w:rPr>
          <w:rFonts w:ascii="Times New Roman" w:hAnsi="Times New Roman" w:cs="Times New Roman"/>
          <w:b/>
          <w:sz w:val="28"/>
          <w:szCs w:val="28"/>
        </w:rPr>
        <w:t>NR 5/2017/2018</w:t>
      </w:r>
    </w:p>
    <w:p w:rsidR="00FE6A38" w:rsidRDefault="00FE6A38" w:rsidP="00FE6A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SPOTKANIA ZESPOŁU  NAUCZYCIELI </w:t>
      </w:r>
    </w:p>
    <w:p w:rsidR="00FE6A38" w:rsidRDefault="005961C5" w:rsidP="00FE6A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UCZĄCYCH W KLASIE VII</w:t>
      </w:r>
      <w:r w:rsidR="00FE6A38">
        <w:rPr>
          <w:rFonts w:ascii="Times New Roman" w:hAnsi="Times New Roman" w:cs="Times New Roman"/>
          <w:b/>
          <w:sz w:val="28"/>
          <w:szCs w:val="28"/>
        </w:rPr>
        <w:t xml:space="preserve"> B</w:t>
      </w:r>
    </w:p>
    <w:p w:rsidR="00707242" w:rsidRDefault="00EE1D94" w:rsidP="00FE6A38">
      <w:pPr>
        <w:jc w:val="center"/>
      </w:pPr>
    </w:p>
    <w:p w:rsidR="00FE6A38" w:rsidRDefault="00FE6A38" w:rsidP="00FE6A38">
      <w:pPr>
        <w:jc w:val="center"/>
      </w:pPr>
    </w:p>
    <w:p w:rsidR="00FE6A38" w:rsidRDefault="00FE6A38" w:rsidP="00FE6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 spotkania: </w:t>
      </w:r>
      <w:r w:rsidR="005961C5">
        <w:rPr>
          <w:rFonts w:ascii="Times New Roman" w:hAnsi="Times New Roman" w:cs="Times New Roman"/>
          <w:sz w:val="24"/>
          <w:szCs w:val="24"/>
        </w:rPr>
        <w:t>5.06.2018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FE6A38" w:rsidRDefault="00FE6A38" w:rsidP="00FE6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Temat spotkania: </w:t>
      </w:r>
      <w:r w:rsidR="00B54F73">
        <w:rPr>
          <w:rFonts w:ascii="Times New Roman" w:hAnsi="Times New Roman" w:cs="Times New Roman"/>
          <w:sz w:val="24"/>
          <w:szCs w:val="24"/>
        </w:rPr>
        <w:t xml:space="preserve">Propozycje rocznych ocen z zachowania. </w:t>
      </w:r>
    </w:p>
    <w:p w:rsidR="00FE6A38" w:rsidRDefault="00FE6A38" w:rsidP="00FE6A3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Powitanie zebranych i przedstawienie planu spotkania.</w:t>
      </w:r>
    </w:p>
    <w:p w:rsidR="00FE6A38" w:rsidRDefault="00B54F73" w:rsidP="00FE6A3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Propozycje ocen z zachowania dla </w:t>
      </w:r>
      <w:r w:rsidR="005961C5">
        <w:rPr>
          <w:rFonts w:ascii="Times New Roman" w:hAnsi="Times New Roman" w:cs="Times New Roman"/>
          <w:sz w:val="24"/>
          <w:szCs w:val="24"/>
        </w:rPr>
        <w:t xml:space="preserve">uczniów klasy </w:t>
      </w:r>
      <w:r>
        <w:rPr>
          <w:rFonts w:ascii="Times New Roman" w:hAnsi="Times New Roman" w:cs="Times New Roman"/>
          <w:sz w:val="24"/>
          <w:szCs w:val="24"/>
        </w:rPr>
        <w:t>V</w:t>
      </w:r>
      <w:r w:rsidR="005961C5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b.</w:t>
      </w:r>
    </w:p>
    <w:p w:rsidR="005A61C6" w:rsidRPr="00576187" w:rsidRDefault="00B54F73" w:rsidP="005A61C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Przewidywane oceny z poszczególnych przedmiotów</w:t>
      </w:r>
      <w:r w:rsidR="005A61C6">
        <w:rPr>
          <w:rFonts w:ascii="Times New Roman" w:hAnsi="Times New Roman" w:cs="Times New Roman"/>
          <w:sz w:val="24"/>
          <w:szCs w:val="24"/>
        </w:rPr>
        <w:t>.</w:t>
      </w:r>
    </w:p>
    <w:p w:rsidR="00576187" w:rsidRPr="00576187" w:rsidRDefault="00F80703" w:rsidP="005961C5">
      <w:pPr>
        <w:spacing w:after="0" w:line="360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Po powitaniu przez przewodniczącą zespołu i przedstawieniu planu spotkania pani Krystyn</w:t>
      </w:r>
      <w:r w:rsidR="005961C5">
        <w:rPr>
          <w:rFonts w:ascii="Times New Roman" w:hAnsi="Times New Roman" w:cs="Times New Roman"/>
          <w:sz w:val="24"/>
          <w:szCs w:val="24"/>
        </w:rPr>
        <w:t xml:space="preserve">a Łękawska wychowawczyni klasy </w:t>
      </w:r>
      <w:r w:rsidR="005961C5">
        <w:rPr>
          <w:rFonts w:ascii="Times New Roman" w:hAnsi="Times New Roman" w:cs="Times New Roman"/>
          <w:sz w:val="24"/>
          <w:szCs w:val="24"/>
        </w:rPr>
        <w:t>V</w:t>
      </w:r>
      <w:r w:rsidR="005961C5"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b  poprosiła uczących nauczycieli aby </w:t>
      </w:r>
      <w:r w:rsidR="005961C5">
        <w:rPr>
          <w:rFonts w:ascii="Times New Roman" w:hAnsi="Times New Roman" w:cs="Times New Roman"/>
          <w:sz w:val="24"/>
          <w:szCs w:val="24"/>
        </w:rPr>
        <w:t xml:space="preserve">dokonali analizy </w:t>
      </w:r>
      <w:proofErr w:type="spellStart"/>
      <w:r w:rsidR="005961C5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5961C5">
        <w:rPr>
          <w:rFonts w:ascii="Times New Roman" w:hAnsi="Times New Roman" w:cs="Times New Roman"/>
          <w:sz w:val="24"/>
          <w:szCs w:val="24"/>
        </w:rPr>
        <w:t xml:space="preserve"> uczniów z jej klasy. </w:t>
      </w:r>
      <w:r w:rsidR="00576187" w:rsidRPr="00B303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Wychowawczyni odczytała proponowane oceny z zachowania i po</w:t>
      </w:r>
      <w:r w:rsidR="005761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ddała je dyskusji. Uczniowie otrzymali następujące oceny z zachowania: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98"/>
        <w:gridCol w:w="1701"/>
        <w:gridCol w:w="2552"/>
      </w:tblGrid>
      <w:tr w:rsidR="00576187" w:rsidTr="00EE1D9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98" w:type="dxa"/>
            <w:tcBorders>
              <w:top w:val="single" w:sz="6" w:space="0" w:color="000000"/>
              <w:left w:val="single" w:sz="6" w:space="0" w:color="7F7F7F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Bałuszyński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Kacper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dobre</w:t>
            </w:r>
          </w:p>
        </w:tc>
      </w:tr>
      <w:tr w:rsidR="00576187" w:rsidTr="00EE1D9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Bartkowski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Oleg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dobre</w:t>
            </w:r>
          </w:p>
        </w:tc>
      </w:tr>
      <w:tr w:rsidR="00576187" w:rsidTr="00EE1D9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Dudczak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Damian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bardzo dobre</w:t>
            </w:r>
          </w:p>
        </w:tc>
        <w:bookmarkStart w:id="0" w:name="_GoBack"/>
        <w:bookmarkEnd w:id="0"/>
      </w:tr>
      <w:tr w:rsidR="00576187" w:rsidTr="00EE1D9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Faron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Zuzanna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wzorowe</w:t>
            </w:r>
          </w:p>
        </w:tc>
      </w:tr>
      <w:tr w:rsidR="00576187" w:rsidRPr="00EE1D94" w:rsidTr="00EE1D9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Franczyk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Grzegorz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wzorowe</w:t>
            </w:r>
          </w:p>
        </w:tc>
      </w:tr>
      <w:tr w:rsidR="00576187" w:rsidTr="00EE1D9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Franczyk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Justyna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wzorowe</w:t>
            </w:r>
          </w:p>
        </w:tc>
      </w:tr>
      <w:tr w:rsidR="00576187" w:rsidTr="00EE1D9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Janczak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Karolina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wzorowe</w:t>
            </w:r>
          </w:p>
        </w:tc>
      </w:tr>
      <w:tr w:rsidR="00576187" w:rsidTr="00EE1D9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Jodłowski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Karol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dobre</w:t>
            </w:r>
          </w:p>
        </w:tc>
      </w:tr>
      <w:tr w:rsidR="00576187" w:rsidTr="00EE1D9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Klóska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Aleksandra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wzorowe</w:t>
            </w:r>
          </w:p>
        </w:tc>
      </w:tr>
      <w:tr w:rsidR="00576187" w:rsidTr="00EE1D9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Kotarba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Mikołaj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dobre</w:t>
            </w:r>
          </w:p>
        </w:tc>
      </w:tr>
      <w:tr w:rsidR="00576187" w:rsidTr="00EE1D9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Łękawska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Małgorzata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bardzo dobre</w:t>
            </w:r>
          </w:p>
        </w:tc>
      </w:tr>
      <w:tr w:rsidR="00576187" w:rsidTr="00EE1D9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Maślanka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Mateusz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wzorowe</w:t>
            </w:r>
          </w:p>
        </w:tc>
      </w:tr>
      <w:tr w:rsidR="00576187" w:rsidTr="00EE1D9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Myśliwiec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Katarzyna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wzorowe</w:t>
            </w:r>
          </w:p>
        </w:tc>
      </w:tr>
      <w:tr w:rsidR="00576187" w:rsidTr="00EE1D9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Pawlik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Patrycja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bardzo dobre</w:t>
            </w:r>
          </w:p>
        </w:tc>
      </w:tr>
      <w:tr w:rsidR="00576187" w:rsidTr="00EE1D9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Poczkajska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Kinga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bardzo dobre</w:t>
            </w:r>
          </w:p>
        </w:tc>
      </w:tr>
      <w:tr w:rsidR="00576187" w:rsidTr="00EE1D9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Pustułka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Dominik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</w:t>
            </w: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rawne</w:t>
            </w:r>
          </w:p>
        </w:tc>
      </w:tr>
      <w:tr w:rsidR="00576187" w:rsidTr="00EE1D9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Pustułka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Grażyna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dobre</w:t>
            </w:r>
          </w:p>
        </w:tc>
      </w:tr>
      <w:tr w:rsidR="00576187" w:rsidTr="00EE1D9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Soboń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Rafał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bardzo dobre</w:t>
            </w:r>
          </w:p>
        </w:tc>
      </w:tr>
      <w:tr w:rsidR="00576187" w:rsidTr="00EE1D9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Tokarczyk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Julia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wzorowe</w:t>
            </w:r>
          </w:p>
        </w:tc>
      </w:tr>
      <w:tr w:rsidR="00576187" w:rsidTr="00EE1D9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Tokarczyk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Maksymilian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dobre</w:t>
            </w:r>
          </w:p>
        </w:tc>
      </w:tr>
      <w:tr w:rsidR="00576187" w:rsidTr="00EE1D9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Tokarczyk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Marcin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dobre</w:t>
            </w:r>
          </w:p>
        </w:tc>
      </w:tr>
      <w:tr w:rsidR="00576187" w:rsidTr="00EE1D9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Tomasiak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Paweł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bardzo dobre</w:t>
            </w:r>
          </w:p>
        </w:tc>
      </w:tr>
      <w:tr w:rsidR="00576187" w:rsidTr="00EE1D9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Magdalena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bardzo dobre</w:t>
            </w:r>
          </w:p>
        </w:tc>
      </w:tr>
      <w:tr w:rsidR="00576187" w:rsidTr="00EE1D9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Zagórowska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Aleksandra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6187" w:rsidRPr="00EE1D94" w:rsidRDefault="0057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bardzo dobre</w:t>
            </w:r>
          </w:p>
        </w:tc>
      </w:tr>
    </w:tbl>
    <w:p w:rsidR="00576187" w:rsidRDefault="00576187" w:rsidP="005961C5">
      <w:pPr>
        <w:spacing w:after="0" w:line="360" w:lineRule="auto"/>
        <w:ind w:right="102"/>
        <w:jc w:val="both"/>
        <w:rPr>
          <w:rFonts w:ascii="Times New Roman" w:hAnsi="Times New Roman" w:cs="Times New Roman"/>
          <w:sz w:val="24"/>
          <w:szCs w:val="24"/>
        </w:rPr>
      </w:pPr>
    </w:p>
    <w:p w:rsidR="00EE1D94" w:rsidRDefault="00576187" w:rsidP="00EE1D94">
      <w:pPr>
        <w:spacing w:after="0" w:line="360" w:lineRule="auto"/>
        <w:ind w:right="10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Każdy uczący nauczyciel przedstawił  również  przewidywaną ocenę końcowo roczną dla każdego ucznia z przedmiotu którego uczy . </w:t>
      </w:r>
      <w:r>
        <w:rPr>
          <w:rFonts w:ascii="Times New Roman" w:hAnsi="Times New Roman" w:cs="Times New Roman"/>
          <w:sz w:val="24"/>
          <w:szCs w:val="24"/>
        </w:rPr>
        <w:t>Wychowawczy</w:t>
      </w:r>
      <w:r w:rsidR="00EE1D94">
        <w:rPr>
          <w:rFonts w:ascii="Times New Roman" w:hAnsi="Times New Roman" w:cs="Times New Roman"/>
          <w:sz w:val="24"/>
          <w:szCs w:val="24"/>
        </w:rPr>
        <w:t xml:space="preserve">ni przedstawiła uczniów, których średnia ocen wynosi powyżej 4,75 i </w:t>
      </w:r>
      <w:r>
        <w:rPr>
          <w:rFonts w:ascii="Times New Roman" w:hAnsi="Times New Roman" w:cs="Times New Roman"/>
          <w:sz w:val="24"/>
          <w:szCs w:val="24"/>
        </w:rPr>
        <w:t>otrzymają świadectw</w:t>
      </w:r>
      <w:r w:rsidR="00EE1D94">
        <w:rPr>
          <w:rFonts w:ascii="Times New Roman" w:hAnsi="Times New Roman" w:cs="Times New Roman"/>
          <w:sz w:val="24"/>
          <w:szCs w:val="24"/>
        </w:rPr>
        <w:t xml:space="preserve">a z wyróżnieniem na koniec roku szkolnego. Na zakończenie spotkania </w:t>
      </w:r>
      <w:r w:rsidR="00EE1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podsumowała pracę całego </w:t>
      </w:r>
      <w:r w:rsidR="00EE1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zespołu</w:t>
      </w:r>
      <w:r w:rsidR="00EE1D94" w:rsidRPr="00EE1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1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podziękowała za współpracę </w:t>
      </w:r>
      <w:r w:rsidR="00EE1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1D94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szkolnym 2017/2018</w:t>
      </w:r>
      <w:r w:rsidR="00EE1D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E1D94" w:rsidRPr="00EE1D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A61C6" w:rsidRDefault="00247339" w:rsidP="005A6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zebranie zakończono.</w:t>
      </w:r>
    </w:p>
    <w:p w:rsidR="0077698E" w:rsidRDefault="0077698E" w:rsidP="005A61C6">
      <w:pPr>
        <w:rPr>
          <w:rFonts w:ascii="Times New Roman" w:hAnsi="Times New Roman" w:cs="Times New Roman"/>
          <w:sz w:val="24"/>
          <w:szCs w:val="24"/>
        </w:rPr>
      </w:pPr>
    </w:p>
    <w:p w:rsidR="0077698E" w:rsidRDefault="0077698E" w:rsidP="005A6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Obecni nauczyciele:</w:t>
      </w:r>
    </w:p>
    <w:tbl>
      <w:tblPr>
        <w:tblStyle w:val="Tabela-Siatka"/>
        <w:tblpPr w:leftFromText="141" w:rightFromText="141" w:vertAnchor="text" w:horzAnchor="margin" w:tblpXSpec="center" w:tblpY="368"/>
        <w:tblW w:w="8250" w:type="dxa"/>
        <w:tblLook w:val="04A0" w:firstRow="1" w:lastRow="0" w:firstColumn="1" w:lastColumn="0" w:noHBand="0" w:noVBand="1"/>
      </w:tblPr>
      <w:tblGrid>
        <w:gridCol w:w="1723"/>
        <w:gridCol w:w="3488"/>
        <w:gridCol w:w="3039"/>
      </w:tblGrid>
      <w:tr w:rsidR="00EE1D94" w:rsidRPr="002376DE" w:rsidTr="0070614F">
        <w:trPr>
          <w:trHeight w:val="421"/>
        </w:trPr>
        <w:tc>
          <w:tcPr>
            <w:tcW w:w="0" w:type="auto"/>
          </w:tcPr>
          <w:p w:rsidR="00EE1D94" w:rsidRPr="00505036" w:rsidRDefault="00EE1D94" w:rsidP="0070614F">
            <w:pPr>
              <w:pStyle w:val="Akapitzlist"/>
              <w:spacing w:before="43" w:after="100" w:afterAutospacing="1" w:line="25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</w:t>
            </w:r>
            <w:r w:rsidRPr="00505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88" w:type="dxa"/>
          </w:tcPr>
          <w:p w:rsidR="00EE1D94" w:rsidRPr="002376DE" w:rsidRDefault="00EE1D94" w:rsidP="0070614F">
            <w:pPr>
              <w:spacing w:before="43" w:after="100" w:afterAutospacing="1" w:line="25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nauczyciela</w:t>
            </w:r>
          </w:p>
        </w:tc>
        <w:tc>
          <w:tcPr>
            <w:tcW w:w="3039" w:type="dxa"/>
          </w:tcPr>
          <w:p w:rsidR="00EE1D94" w:rsidRPr="002376DE" w:rsidRDefault="00EE1D94" w:rsidP="0070614F">
            <w:pPr>
              <w:spacing w:before="43" w:after="100" w:afterAutospacing="1" w:line="25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Podpis</w:t>
            </w:r>
          </w:p>
        </w:tc>
      </w:tr>
      <w:tr w:rsidR="00EE1D94" w:rsidRPr="002376DE" w:rsidTr="0070614F">
        <w:trPr>
          <w:trHeight w:val="400"/>
        </w:trPr>
        <w:tc>
          <w:tcPr>
            <w:tcW w:w="0" w:type="auto"/>
          </w:tcPr>
          <w:p w:rsidR="00EE1D94" w:rsidRPr="002376DE" w:rsidRDefault="00EE1D94" w:rsidP="0070614F">
            <w:pPr>
              <w:spacing w:before="43" w:after="100" w:afterAutospacing="1" w:line="25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376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88" w:type="dxa"/>
          </w:tcPr>
          <w:p w:rsidR="00EE1D94" w:rsidRPr="002376DE" w:rsidRDefault="00EE1D94" w:rsidP="0070614F">
            <w:pPr>
              <w:spacing w:before="43" w:after="100" w:afterAutospacing="1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mgr Krystyna Łękawska</w:t>
            </w:r>
          </w:p>
        </w:tc>
        <w:tc>
          <w:tcPr>
            <w:tcW w:w="3039" w:type="dxa"/>
          </w:tcPr>
          <w:p w:rsidR="00EE1D94" w:rsidRPr="002376DE" w:rsidRDefault="00EE1D94" w:rsidP="0070614F">
            <w:pPr>
              <w:spacing w:before="43" w:after="100" w:afterAutospacing="1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1D94" w:rsidRPr="002376DE" w:rsidTr="0070614F">
        <w:trPr>
          <w:trHeight w:val="379"/>
        </w:trPr>
        <w:tc>
          <w:tcPr>
            <w:tcW w:w="0" w:type="auto"/>
          </w:tcPr>
          <w:p w:rsidR="00EE1D94" w:rsidRPr="002376DE" w:rsidRDefault="00EE1D94" w:rsidP="007061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88" w:type="dxa"/>
          </w:tcPr>
          <w:p w:rsidR="00EE1D94" w:rsidRPr="002376DE" w:rsidRDefault="00EE1D94" w:rsidP="007061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ks. mgr Marcin Niwa</w:t>
            </w:r>
          </w:p>
        </w:tc>
        <w:tc>
          <w:tcPr>
            <w:tcW w:w="3039" w:type="dxa"/>
          </w:tcPr>
          <w:p w:rsidR="00EE1D94" w:rsidRPr="002376DE" w:rsidRDefault="00EE1D94" w:rsidP="007061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94" w:rsidRPr="002376DE" w:rsidTr="0070614F">
        <w:trPr>
          <w:trHeight w:val="379"/>
        </w:trPr>
        <w:tc>
          <w:tcPr>
            <w:tcW w:w="0" w:type="auto"/>
          </w:tcPr>
          <w:p w:rsidR="00EE1D94" w:rsidRPr="002376DE" w:rsidRDefault="00EE1D94" w:rsidP="007061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488" w:type="dxa"/>
          </w:tcPr>
          <w:p w:rsidR="00EE1D94" w:rsidRDefault="00EE1D94" w:rsidP="007061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Marian Dudka</w:t>
            </w:r>
          </w:p>
        </w:tc>
        <w:tc>
          <w:tcPr>
            <w:tcW w:w="3039" w:type="dxa"/>
          </w:tcPr>
          <w:p w:rsidR="00EE1D94" w:rsidRPr="002376DE" w:rsidRDefault="00EE1D94" w:rsidP="007061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94" w:rsidRPr="002376DE" w:rsidTr="0070614F">
        <w:trPr>
          <w:trHeight w:val="379"/>
        </w:trPr>
        <w:tc>
          <w:tcPr>
            <w:tcW w:w="0" w:type="auto"/>
          </w:tcPr>
          <w:p w:rsidR="00EE1D94" w:rsidRPr="002376DE" w:rsidRDefault="00EE1D94" w:rsidP="007061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88" w:type="dxa"/>
          </w:tcPr>
          <w:p w:rsidR="00EE1D94" w:rsidRPr="002376DE" w:rsidRDefault="00EE1D94" w:rsidP="007061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Dorota Pruchnik</w:t>
            </w:r>
          </w:p>
        </w:tc>
        <w:tc>
          <w:tcPr>
            <w:tcW w:w="3039" w:type="dxa"/>
          </w:tcPr>
          <w:p w:rsidR="00EE1D94" w:rsidRPr="002376DE" w:rsidRDefault="00EE1D94" w:rsidP="007061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94" w:rsidRPr="002376DE" w:rsidTr="0070614F">
        <w:trPr>
          <w:trHeight w:val="379"/>
        </w:trPr>
        <w:tc>
          <w:tcPr>
            <w:tcW w:w="0" w:type="auto"/>
          </w:tcPr>
          <w:p w:rsidR="00EE1D94" w:rsidRPr="002376DE" w:rsidRDefault="00EE1D94" w:rsidP="007061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88" w:type="dxa"/>
          </w:tcPr>
          <w:p w:rsidR="00EE1D94" w:rsidRPr="002376DE" w:rsidRDefault="00EE1D94" w:rsidP="007061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Andrzej Janczura</w:t>
            </w:r>
          </w:p>
        </w:tc>
        <w:tc>
          <w:tcPr>
            <w:tcW w:w="3039" w:type="dxa"/>
          </w:tcPr>
          <w:p w:rsidR="00EE1D94" w:rsidRPr="002376DE" w:rsidRDefault="00EE1D94" w:rsidP="007061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94" w:rsidRPr="002376DE" w:rsidTr="0070614F">
        <w:trPr>
          <w:trHeight w:val="379"/>
        </w:trPr>
        <w:tc>
          <w:tcPr>
            <w:tcW w:w="0" w:type="auto"/>
          </w:tcPr>
          <w:p w:rsidR="00EE1D94" w:rsidRPr="002376DE" w:rsidRDefault="00EE1D94" w:rsidP="007061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88" w:type="dxa"/>
          </w:tcPr>
          <w:p w:rsidR="00EE1D94" w:rsidRPr="002376DE" w:rsidRDefault="00EE1D94" w:rsidP="007061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Andrzej Kolbusz</w:t>
            </w:r>
          </w:p>
        </w:tc>
        <w:tc>
          <w:tcPr>
            <w:tcW w:w="3039" w:type="dxa"/>
          </w:tcPr>
          <w:p w:rsidR="00EE1D94" w:rsidRPr="002376DE" w:rsidRDefault="00EE1D94" w:rsidP="007061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94" w:rsidRPr="002376DE" w:rsidTr="0070614F">
        <w:trPr>
          <w:trHeight w:val="379"/>
        </w:trPr>
        <w:tc>
          <w:tcPr>
            <w:tcW w:w="0" w:type="auto"/>
          </w:tcPr>
          <w:p w:rsidR="00EE1D94" w:rsidRPr="002376DE" w:rsidRDefault="00EE1D94" w:rsidP="007061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88" w:type="dxa"/>
          </w:tcPr>
          <w:p w:rsidR="00EE1D94" w:rsidRPr="002376DE" w:rsidRDefault="00EE1D94" w:rsidP="007061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Maria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Izworska</w:t>
            </w:r>
            <w:proofErr w:type="spellEnd"/>
          </w:p>
        </w:tc>
        <w:tc>
          <w:tcPr>
            <w:tcW w:w="3039" w:type="dxa"/>
          </w:tcPr>
          <w:p w:rsidR="00EE1D94" w:rsidRPr="002376DE" w:rsidRDefault="00EE1D94" w:rsidP="007061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94" w:rsidRPr="002376DE" w:rsidTr="0070614F">
        <w:trPr>
          <w:trHeight w:val="379"/>
        </w:trPr>
        <w:tc>
          <w:tcPr>
            <w:tcW w:w="0" w:type="auto"/>
          </w:tcPr>
          <w:p w:rsidR="00EE1D94" w:rsidRPr="002376DE" w:rsidRDefault="00EE1D94" w:rsidP="007061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88" w:type="dxa"/>
          </w:tcPr>
          <w:p w:rsidR="00EE1D94" w:rsidRPr="002376DE" w:rsidRDefault="00EE1D94" w:rsidP="007061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Wojciech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Citak</w:t>
            </w:r>
            <w:proofErr w:type="spellEnd"/>
          </w:p>
        </w:tc>
        <w:tc>
          <w:tcPr>
            <w:tcW w:w="3039" w:type="dxa"/>
          </w:tcPr>
          <w:p w:rsidR="00EE1D94" w:rsidRPr="002376DE" w:rsidRDefault="00EE1D94" w:rsidP="007061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94" w:rsidRPr="002376DE" w:rsidTr="0070614F">
        <w:trPr>
          <w:trHeight w:val="400"/>
        </w:trPr>
        <w:tc>
          <w:tcPr>
            <w:tcW w:w="0" w:type="auto"/>
          </w:tcPr>
          <w:p w:rsidR="00EE1D94" w:rsidRPr="002376DE" w:rsidRDefault="00EE1D94" w:rsidP="007061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88" w:type="dxa"/>
          </w:tcPr>
          <w:p w:rsidR="00EE1D94" w:rsidRPr="002376DE" w:rsidRDefault="00EE1D94" w:rsidP="007061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376DE">
              <w:rPr>
                <w:rFonts w:ascii="Times New Roman" w:hAnsi="Times New Roman" w:cs="Times New Roman"/>
                <w:sz w:val="24"/>
                <w:szCs w:val="24"/>
              </w:rPr>
              <w:t xml:space="preserve">mgr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Janina Konstanty</w:t>
            </w:r>
          </w:p>
        </w:tc>
        <w:tc>
          <w:tcPr>
            <w:tcW w:w="3039" w:type="dxa"/>
          </w:tcPr>
          <w:p w:rsidR="00EE1D94" w:rsidRPr="002376DE" w:rsidRDefault="00EE1D94" w:rsidP="007061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94" w:rsidRPr="002376DE" w:rsidTr="0070614F">
        <w:trPr>
          <w:trHeight w:val="400"/>
        </w:trPr>
        <w:tc>
          <w:tcPr>
            <w:tcW w:w="0" w:type="auto"/>
          </w:tcPr>
          <w:p w:rsidR="00EE1D94" w:rsidRPr="002376DE" w:rsidRDefault="00EE1D94" w:rsidP="007061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488" w:type="dxa"/>
          </w:tcPr>
          <w:p w:rsidR="00EE1D94" w:rsidRPr="002376DE" w:rsidRDefault="00EE1D94" w:rsidP="007061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Renata Dudczak</w:t>
            </w:r>
          </w:p>
        </w:tc>
        <w:tc>
          <w:tcPr>
            <w:tcW w:w="3039" w:type="dxa"/>
          </w:tcPr>
          <w:p w:rsidR="00EE1D94" w:rsidRPr="002376DE" w:rsidRDefault="00EE1D94" w:rsidP="007061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94" w:rsidRPr="002376DE" w:rsidTr="0070614F">
        <w:trPr>
          <w:trHeight w:val="400"/>
        </w:trPr>
        <w:tc>
          <w:tcPr>
            <w:tcW w:w="0" w:type="auto"/>
          </w:tcPr>
          <w:p w:rsidR="00EE1D94" w:rsidRDefault="00EE1D94" w:rsidP="007061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488" w:type="dxa"/>
          </w:tcPr>
          <w:p w:rsidR="00EE1D94" w:rsidRDefault="00EE1D94" w:rsidP="007061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Ewa Komar</w:t>
            </w:r>
          </w:p>
        </w:tc>
        <w:tc>
          <w:tcPr>
            <w:tcW w:w="3039" w:type="dxa"/>
          </w:tcPr>
          <w:p w:rsidR="00EE1D94" w:rsidRPr="002376DE" w:rsidRDefault="00EE1D94" w:rsidP="007061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94" w:rsidRPr="002376DE" w:rsidTr="0070614F">
        <w:trPr>
          <w:trHeight w:val="400"/>
        </w:trPr>
        <w:tc>
          <w:tcPr>
            <w:tcW w:w="0" w:type="auto"/>
          </w:tcPr>
          <w:p w:rsidR="00EE1D94" w:rsidRDefault="00EE1D94" w:rsidP="007061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488" w:type="dxa"/>
          </w:tcPr>
          <w:p w:rsidR="00EE1D94" w:rsidRDefault="00EE1D94" w:rsidP="007061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Renata Tokarczyk</w:t>
            </w:r>
          </w:p>
        </w:tc>
        <w:tc>
          <w:tcPr>
            <w:tcW w:w="3039" w:type="dxa"/>
          </w:tcPr>
          <w:p w:rsidR="00EE1D94" w:rsidRPr="002376DE" w:rsidRDefault="00EE1D94" w:rsidP="007061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94" w:rsidRPr="002376DE" w:rsidTr="0070614F">
        <w:trPr>
          <w:trHeight w:val="400"/>
        </w:trPr>
        <w:tc>
          <w:tcPr>
            <w:tcW w:w="0" w:type="auto"/>
          </w:tcPr>
          <w:p w:rsidR="00EE1D94" w:rsidRDefault="00EE1D94" w:rsidP="007061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488" w:type="dxa"/>
          </w:tcPr>
          <w:p w:rsidR="00EE1D94" w:rsidRDefault="00EE1D94" w:rsidP="007061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Teresa Niedźwiedź</w:t>
            </w:r>
          </w:p>
        </w:tc>
        <w:tc>
          <w:tcPr>
            <w:tcW w:w="3039" w:type="dxa"/>
          </w:tcPr>
          <w:p w:rsidR="00EE1D94" w:rsidRPr="002376DE" w:rsidRDefault="00EE1D94" w:rsidP="007061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D94" w:rsidRDefault="00EE1D94" w:rsidP="005A61C6">
      <w:pPr>
        <w:rPr>
          <w:rFonts w:ascii="Times New Roman" w:hAnsi="Times New Roman" w:cs="Times New Roman"/>
          <w:sz w:val="24"/>
          <w:szCs w:val="24"/>
        </w:rPr>
      </w:pPr>
    </w:p>
    <w:sectPr w:rsidR="00EE1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497"/>
    <w:multiLevelType w:val="hybridMultilevel"/>
    <w:tmpl w:val="2A381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32D11"/>
    <w:multiLevelType w:val="hybridMultilevel"/>
    <w:tmpl w:val="5596B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38"/>
    <w:rsid w:val="00247339"/>
    <w:rsid w:val="00483ED6"/>
    <w:rsid w:val="00576187"/>
    <w:rsid w:val="005961C5"/>
    <w:rsid w:val="005A61C6"/>
    <w:rsid w:val="00604857"/>
    <w:rsid w:val="00620EF0"/>
    <w:rsid w:val="0077698E"/>
    <w:rsid w:val="007E068F"/>
    <w:rsid w:val="00B311EE"/>
    <w:rsid w:val="00B54F73"/>
    <w:rsid w:val="00C574FC"/>
    <w:rsid w:val="00D25B76"/>
    <w:rsid w:val="00EE1D94"/>
    <w:rsid w:val="00F739CF"/>
    <w:rsid w:val="00F80703"/>
    <w:rsid w:val="00FE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6A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6A38"/>
    <w:pPr>
      <w:ind w:left="720"/>
      <w:contextualSpacing/>
    </w:pPr>
  </w:style>
  <w:style w:type="table" w:styleId="Tabela-Siatka">
    <w:name w:val="Table Grid"/>
    <w:basedOn w:val="Standardowy"/>
    <w:uiPriority w:val="59"/>
    <w:rsid w:val="00776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6A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6A38"/>
    <w:pPr>
      <w:ind w:left="720"/>
      <w:contextualSpacing/>
    </w:pPr>
  </w:style>
  <w:style w:type="table" w:styleId="Tabela-Siatka">
    <w:name w:val="Table Grid"/>
    <w:basedOn w:val="Standardowy"/>
    <w:uiPriority w:val="59"/>
    <w:rsid w:val="00776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Łękawscy</dc:creator>
  <cp:lastModifiedBy>Łękawscy</cp:lastModifiedBy>
  <cp:revision>2</cp:revision>
  <dcterms:created xsi:type="dcterms:W3CDTF">2018-06-09T20:53:00Z</dcterms:created>
  <dcterms:modified xsi:type="dcterms:W3CDTF">2018-06-09T20:53:00Z</dcterms:modified>
</cp:coreProperties>
</file>