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32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94"/>
        <w:gridCol w:w="494"/>
        <w:gridCol w:w="1252"/>
      </w:tblGrid>
      <w:tr w:rsidR="00581B49" w:rsidRPr="00581B49" w:rsidTr="00581B49">
        <w:trPr>
          <w:trHeight w:val="37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1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KLASA III D - POZIOM PODSTAWOWY</w:t>
            </w:r>
          </w:p>
        </w:tc>
      </w:tr>
      <w:tr w:rsidR="00581B49" w:rsidRPr="00581B49" w:rsidTr="00581B49">
        <w:trPr>
          <w:trHeight w:val="9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1B49" w:rsidRPr="00581B49" w:rsidTr="00581B49">
        <w:trPr>
          <w:trHeight w:val="255"/>
        </w:trPr>
        <w:tc>
          <w:tcPr>
            <w:tcW w:w="4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3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NAZWISKO I IMIĘ</w:t>
            </w:r>
          </w:p>
        </w:tc>
        <w:tc>
          <w:tcPr>
            <w:tcW w:w="4560" w:type="dxa"/>
            <w:gridSpan w:val="11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UZYSKANYCH PUNKTÓW Z POSZCZEGÓLNYCH ZADAŃ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SUMA UZYSKANYCH PUNKTÓW MAKS 40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23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23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23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0" w:type="dxa"/>
            <w:gridSpan w:val="11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 xml:space="preserve">ROZUMIENIE ZE SŁUCHU                        MAKS 12 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FUNKCJI JĘZYKOWYCH                           MAKS 10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ROZUMIENIE TEKSTÓW PISANYCH                         MAX 12</w:t>
            </w:r>
          </w:p>
        </w:tc>
        <w:tc>
          <w:tcPr>
            <w:tcW w:w="9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ZNAJOMOŚĆ ŚRODKÓW JĘZYKOWYCH       MAKS 6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7</w:t>
            </w:r>
          </w:p>
        </w:tc>
        <w:tc>
          <w:tcPr>
            <w:tcW w:w="4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8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9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10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11</w:t>
            </w: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5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4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1"/>
                <w:szCs w:val="11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 xml:space="preserve">3 </w:t>
            </w:r>
            <w:proofErr w:type="spellStart"/>
            <w:r w:rsidRPr="00581B49">
              <w:rPr>
                <w:rFonts w:ascii="Arial" w:eastAsia="Times New Roman" w:hAnsi="Arial" w:cs="Arial"/>
                <w:sz w:val="11"/>
                <w:szCs w:val="11"/>
                <w:lang w:eastAsia="pl-PL"/>
              </w:rPr>
              <w:t>maks</w:t>
            </w:r>
            <w:proofErr w:type="spellEnd"/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Bogaczyk Filip Kacper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Broniszewski Jakub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Bukryj</w:t>
            </w:r>
            <w:proofErr w:type="spellEnd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Beata Kamila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Barbara Maria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Cięciwa Gabriela Łucja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Dziedzina Tomasz Krzysztof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Frączek Gabriela Maria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Izworska</w:t>
            </w:r>
            <w:proofErr w:type="spellEnd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Jolanta Lidia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Jurzynek</w:t>
            </w:r>
            <w:proofErr w:type="spellEnd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Krzysztof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Angelika Maria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Klaudia Weronika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Kulig Krzysztof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40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Lach Dominik Paweł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Łącka Kamila Katarzyna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Krzysztof Franciszek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Łomnicki Piotr Edward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Maślanka Monika Kinga 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Porębska Alicja Ewa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proofErr w:type="spellStart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Śmigowski</w:t>
            </w:r>
            <w:proofErr w:type="spellEnd"/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 Marcin Jan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Wielocha Milena Kinga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</w:pPr>
            <w:r w:rsidRPr="00581B49">
              <w:rPr>
                <w:rFonts w:ascii="Calibri" w:eastAsia="Times New Roman" w:hAnsi="Calibri" w:cs="Arial"/>
                <w:sz w:val="20"/>
                <w:szCs w:val="20"/>
                <w:lang w:eastAsia="pl-PL"/>
              </w:rPr>
              <w:t xml:space="preserve">Wolańska Dorota 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</w:tr>
      <w:tr w:rsidR="00581B49" w:rsidRPr="00581B49" w:rsidTr="00581B49">
        <w:trPr>
          <w:trHeight w:val="300"/>
        </w:trPr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99CC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581B4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SUMA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99CC"/>
            <w:noWrap/>
            <w:vAlign w:val="center"/>
            <w:hideMark/>
          </w:tcPr>
          <w:p w:rsidR="00581B49" w:rsidRPr="00581B49" w:rsidRDefault="00581B49" w:rsidP="00581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581B4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560</w:t>
            </w:r>
          </w:p>
        </w:tc>
      </w:tr>
      <w:tr w:rsidR="00581B49" w:rsidRPr="00581B49" w:rsidTr="00581B49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1B49" w:rsidRPr="00581B49" w:rsidTr="00581B49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maks</w:t>
            </w:r>
            <w:proofErr w:type="spellEnd"/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liczba punktów z danego zadania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81B49" w:rsidRPr="00581B49" w:rsidTr="00581B49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B4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zero punktów z danego zadania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B49" w:rsidRPr="00581B49" w:rsidRDefault="00581B49" w:rsidP="00581B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9115E5" w:rsidRDefault="00581B49">
      <w:bookmarkStart w:id="0" w:name="_GoBack"/>
      <w:bookmarkEnd w:id="0"/>
    </w:p>
    <w:sectPr w:rsidR="00911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49"/>
    <w:rsid w:val="00331104"/>
    <w:rsid w:val="004B5C1F"/>
    <w:rsid w:val="00581B49"/>
    <w:rsid w:val="00C9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0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</dc:creator>
  <cp:lastModifiedBy>Krystyna</cp:lastModifiedBy>
  <cp:revision>1</cp:revision>
  <dcterms:created xsi:type="dcterms:W3CDTF">2015-10-14T14:45:00Z</dcterms:created>
  <dcterms:modified xsi:type="dcterms:W3CDTF">2015-10-14T14:45:00Z</dcterms:modified>
</cp:coreProperties>
</file>